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686" w14:textId="7910669F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>Chrysler</w:t>
      </w: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 xml:space="preserve">S </w:t>
      </w:r>
      <w:proofErr w:type="gramStart"/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>300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 2018</w:t>
      </w:r>
      <w:proofErr w:type="gramEnd"/>
    </w:p>
    <w:p w14:paraId="5300E3A7" w14:textId="1AEFDDE8" w:rsid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proofErr w:type="gramStart"/>
      <w:r>
        <w:rPr>
          <w:rFonts w:ascii="inherit" w:eastAsia="Times New Roman" w:hAnsi="inherit" w:cs="Times New Roman"/>
          <w:color w:val="050505"/>
          <w:sz w:val="23"/>
          <w:szCs w:val="23"/>
        </w:rPr>
        <w:t>S  300</w:t>
      </w:r>
      <w:proofErr w:type="gramEnd"/>
      <w:r w:rsidRPr="00294D4D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 </w:t>
      </w:r>
      <w:proofErr w:type="spellStart"/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>كريسلير</w:t>
      </w:r>
      <w:proofErr w:type="spellEnd"/>
    </w:p>
    <w:p w14:paraId="28614F33" w14:textId="01EDF719" w:rsid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  <w:r>
        <w:rPr>
          <w:rFonts w:ascii="inherit" w:eastAsia="Times New Roman" w:hAnsi="inherit" w:cs="Times New Roman"/>
          <w:color w:val="050505"/>
          <w:sz w:val="23"/>
          <w:szCs w:val="23"/>
        </w:rPr>
        <w:t>2018</w:t>
      </w:r>
    </w:p>
    <w:p w14:paraId="7699503C" w14:textId="77777777" w:rsid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32CF3787" w14:textId="77777777" w:rsid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</w:p>
    <w:p w14:paraId="1F29D3D2" w14:textId="77777777" w:rsid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37F7AE03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>V8 5.7 L</w:t>
      </w:r>
    </w:p>
    <w:p w14:paraId="06A25CFE" w14:textId="541D964D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كزوز بلادي </w:t>
      </w:r>
    </w:p>
    <w:p w14:paraId="3B1E1F81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عداد </w:t>
      </w:r>
      <w:proofErr w:type="spellStart"/>
      <w:proofErr w:type="gram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المسافه</w:t>
      </w:r>
      <w:proofErr w:type="spell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:</w:t>
      </w:r>
      <w:proofErr w:type="gram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77,546</w:t>
      </w: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mi</w:t>
      </w:r>
    </w:p>
    <w:p w14:paraId="0DAB5E73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</w:p>
    <w:p w14:paraId="48FE694D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</w:t>
      </w:r>
    </w:p>
    <w:p w14:paraId="631A9001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0D136FD3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حضن</w:t>
      </w:r>
    </w:p>
    <w:p w14:paraId="3DB5B5FD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تبريد </w:t>
      </w:r>
    </w:p>
    <w:p w14:paraId="7F13778F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تدفئه</w:t>
      </w:r>
    </w:p>
    <w:p w14:paraId="28DEA22F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جلد</w:t>
      </w:r>
    </w:p>
    <w:p w14:paraId="0000BB05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</w:p>
    <w:p w14:paraId="37136F68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كبيره</w:t>
      </w:r>
    </w:p>
    <w:p w14:paraId="7FA5B249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زنون</w:t>
      </w:r>
    </w:p>
    <w:p w14:paraId="12B5896B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</w:t>
      </w: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led</w:t>
      </w:r>
    </w:p>
    <w:p w14:paraId="59657AC0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كهربائي</w:t>
      </w:r>
    </w:p>
    <w:p w14:paraId="25231063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بروجكتر</w:t>
      </w:r>
    </w:p>
    <w:p w14:paraId="4D386A60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قطعتين</w:t>
      </w:r>
    </w:p>
    <w:p w14:paraId="0855B880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</w:t>
      </w:r>
      <w:proofErr w:type="spell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B93AEE3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مانع انزلاق</w:t>
      </w:r>
    </w:p>
    <w:p w14:paraId="4BA910A2" w14:textId="460A7F5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  <w:proofErr w:type="spell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جاملخ</w:t>
      </w:r>
      <w:proofErr w:type="spell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+بنيد صبغ</w:t>
      </w:r>
    </w:p>
    <w:p w14:paraId="224ACF7A" w14:textId="1BC3FDD5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لدينا نظام </w:t>
      </w:r>
      <w:proofErr w:type="spell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المراوس</w:t>
      </w:r>
      <w:proofErr w:type="spell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وشراء السيارات </w:t>
      </w:r>
      <w:proofErr w:type="spell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الشماليه</w:t>
      </w:r>
      <w:proofErr w:type="spell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فقط</w:t>
      </w:r>
    </w:p>
    <w:p w14:paraId="4885D490" w14:textId="77777777" w:rsid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</w:p>
    <w:p w14:paraId="6420CF3B" w14:textId="77777777" w:rsid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 w:hint="cs"/>
          <w:color w:val="050505"/>
          <w:sz w:val="23"/>
          <w:szCs w:val="23"/>
          <w:rtl/>
          <w:lang w:bidi="ar-IQ"/>
        </w:rPr>
      </w:pPr>
      <w:proofErr w:type="gramStart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</w:t>
      </w:r>
      <w:proofErr w:type="gramEnd"/>
      <w:r w:rsidRPr="00294D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25,700</w:t>
      </w:r>
      <w:r>
        <w:rPr>
          <w:rFonts w:ascii="inherit" w:eastAsia="Times New Roman" w:hAnsi="inherit" w:cs="Times New Roman" w:hint="cs"/>
          <w:color w:val="050505"/>
          <w:sz w:val="23"/>
          <w:szCs w:val="23"/>
          <w:rtl/>
          <w:lang w:bidi="ar-IQ"/>
        </w:rPr>
        <w:t>$ (257ورقة)</w:t>
      </w:r>
    </w:p>
    <w:p w14:paraId="7FA53223" w14:textId="0280674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23"/>
          <w:szCs w:val="23"/>
          <w:rtl/>
        </w:rPr>
      </w:pPr>
      <w:r>
        <w:rPr>
          <w:rFonts w:ascii="inherit" w:eastAsia="Times New Roman" w:hAnsi="inherit" w:cs="Arial" w:hint="cs"/>
          <w:color w:val="050505"/>
          <w:sz w:val="23"/>
          <w:szCs w:val="23"/>
          <w:rtl/>
        </w:rPr>
        <w:t>للاستفسار:</w:t>
      </w:r>
    </w:p>
    <w:p w14:paraId="28800B4C" w14:textId="513880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>07706267221</w:t>
      </w:r>
    </w:p>
    <w:p w14:paraId="533E3ACD" w14:textId="77777777" w:rsidR="00294D4D" w:rsidRPr="00294D4D" w:rsidRDefault="00294D4D" w:rsidP="00294D4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94D4D">
        <w:rPr>
          <w:rFonts w:ascii="inherit" w:eastAsia="Times New Roman" w:hAnsi="inherit" w:cs="Segoe UI Historic"/>
          <w:color w:val="050505"/>
          <w:sz w:val="23"/>
          <w:szCs w:val="23"/>
        </w:rPr>
        <w:t>07503000043</w:t>
      </w:r>
    </w:p>
    <w:p w14:paraId="6741CBE1" w14:textId="77777777" w:rsidR="00360293" w:rsidRDefault="00360293"/>
    <w:sectPr w:rsidR="0036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93"/>
    <w:rsid w:val="00294D4D"/>
    <w:rsid w:val="003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9C4C"/>
  <w15:chartTrackingRefBased/>
  <w15:docId w15:val="{FAD78B45-0C88-4D15-AC67-00305A3A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7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2022-12-22T10:33:00Z</dcterms:created>
  <dcterms:modified xsi:type="dcterms:W3CDTF">2022-12-22T10:37:00Z</dcterms:modified>
</cp:coreProperties>
</file>